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35" w:type="dxa"/>
        <w:tblLayout w:type="fixed"/>
        <w:tblLook w:val="04A0"/>
      </w:tblPr>
      <w:tblGrid>
        <w:gridCol w:w="1736"/>
        <w:gridCol w:w="1806"/>
        <w:gridCol w:w="1669"/>
        <w:gridCol w:w="1889"/>
        <w:gridCol w:w="1372"/>
        <w:gridCol w:w="1151"/>
        <w:gridCol w:w="1753"/>
        <w:gridCol w:w="1721"/>
        <w:gridCol w:w="1212"/>
        <w:gridCol w:w="1126"/>
      </w:tblGrid>
      <w:tr w:rsidR="008775F4" w:rsidRPr="008775F4" w:rsidTr="00703A00">
        <w:tc>
          <w:tcPr>
            <w:tcW w:w="1543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A92" w:rsidRPr="004C0A92" w:rsidRDefault="004C0A92" w:rsidP="004C0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A92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</w:t>
            </w:r>
          </w:p>
          <w:p w:rsidR="004C0A92" w:rsidRPr="004C0A92" w:rsidRDefault="004C0A92" w:rsidP="004C0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A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доходах, расходах, об имуществе и обязательствах </w:t>
            </w:r>
          </w:p>
          <w:p w:rsidR="004C0A92" w:rsidRPr="004C0A92" w:rsidRDefault="004C0A92" w:rsidP="004C0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A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имущественного характера муниципальных служащих и членов их семей </w:t>
            </w:r>
          </w:p>
          <w:p w:rsidR="004C0A92" w:rsidRPr="004C0A92" w:rsidRDefault="004C0A92" w:rsidP="004C0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A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Барило-Крепинского сельского поселения </w:t>
            </w:r>
            <w:r w:rsidRPr="004C0A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Родионово-Несветайского района </w:t>
            </w:r>
          </w:p>
          <w:p w:rsidR="004C0A92" w:rsidRPr="004C0A92" w:rsidRDefault="004C0A92" w:rsidP="004C0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A92">
              <w:rPr>
                <w:rFonts w:ascii="Times New Roman" w:hAnsi="Times New Roman" w:cs="Times New Roman"/>
                <w:b/>
                <w:sz w:val="28"/>
                <w:szCs w:val="28"/>
              </w:rPr>
              <w:t>за период с 1 января 2016 года по 31 декабря 2016 года</w:t>
            </w:r>
          </w:p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5F4" w:rsidRPr="008775F4" w:rsidTr="00703A00">
        <w:tc>
          <w:tcPr>
            <w:tcW w:w="1736" w:type="dxa"/>
            <w:vMerge w:val="restart"/>
            <w:tcBorders>
              <w:top w:val="single" w:sz="4" w:space="0" w:color="auto"/>
            </w:tcBorders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Фам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лия, имя,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отч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</w:tcBorders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</w:tcBorders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ход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 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2016 год,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6165" w:type="dxa"/>
            <w:gridSpan w:val="4"/>
            <w:tcBorders>
              <w:top w:val="single" w:sz="4" w:space="0" w:color="auto"/>
            </w:tcBorders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сти,  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принадлежащих на праве собс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венности</w:t>
            </w:r>
          </w:p>
        </w:tc>
        <w:tc>
          <w:tcPr>
            <w:tcW w:w="4059" w:type="dxa"/>
            <w:gridSpan w:val="3"/>
            <w:tcBorders>
              <w:top w:val="single" w:sz="4" w:space="0" w:color="auto"/>
            </w:tcBorders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сти,  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находящихся в польз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вании</w:t>
            </w:r>
          </w:p>
        </w:tc>
      </w:tr>
      <w:tr w:rsidR="008775F4" w:rsidRPr="008775F4" w:rsidTr="00703A00">
        <w:tc>
          <w:tcPr>
            <w:tcW w:w="1736" w:type="dxa"/>
            <w:vMerge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Виды об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ектов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372" w:type="dxa"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щадь,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кв. м</w:t>
            </w:r>
          </w:p>
        </w:tc>
        <w:tc>
          <w:tcPr>
            <w:tcW w:w="1151" w:type="dxa"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располож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53" w:type="dxa"/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Перечень тран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портных</w:t>
            </w:r>
          </w:p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средств,</w:t>
            </w:r>
          </w:p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находящихся в собственно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721" w:type="dxa"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Виды объе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212" w:type="dxa"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щадь,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кв. м</w:t>
            </w:r>
          </w:p>
        </w:tc>
        <w:tc>
          <w:tcPr>
            <w:tcW w:w="1126" w:type="dxa"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располож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8775F4" w:rsidRPr="008775F4" w:rsidTr="00703A00">
        <w:tc>
          <w:tcPr>
            <w:tcW w:w="1736" w:type="dxa"/>
          </w:tcPr>
          <w:p w:rsidR="008775F4" w:rsidRPr="008775F4" w:rsidRDefault="004C0A92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Гавриленко Наталья Сергеевна</w:t>
            </w:r>
          </w:p>
        </w:tc>
        <w:tc>
          <w:tcPr>
            <w:tcW w:w="1806" w:type="dxa"/>
          </w:tcPr>
          <w:p w:rsidR="008775F4" w:rsidRPr="008775F4" w:rsidRDefault="004C0A92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2-ой категории </w:t>
            </w:r>
            <w:r w:rsidR="008775F4" w:rsidRPr="008775F4">
              <w:rPr>
                <w:rFonts w:ascii="Times New Roman" w:hAnsi="Times New Roman" w:cs="Times New Roman"/>
                <w:sz w:val="24"/>
                <w:szCs w:val="24"/>
              </w:rPr>
              <w:t>администрации Барило-Крепинского сельского пос</w:t>
            </w:r>
            <w:r w:rsidR="008775F4" w:rsidRPr="008775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775F4"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</w:p>
        </w:tc>
        <w:tc>
          <w:tcPr>
            <w:tcW w:w="1669" w:type="dxa"/>
          </w:tcPr>
          <w:p w:rsidR="008775F4" w:rsidRPr="008775F4" w:rsidRDefault="004C0A92" w:rsidP="001F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182 270,00</w:t>
            </w:r>
          </w:p>
        </w:tc>
        <w:tc>
          <w:tcPr>
            <w:tcW w:w="1889" w:type="dxa"/>
          </w:tcPr>
          <w:p w:rsid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Земельный уч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сток для ЛПХ</w:t>
            </w:r>
            <w:r w:rsidR="004C0A92">
              <w:rPr>
                <w:rFonts w:ascii="Times New Roman" w:hAnsi="Times New Roman" w:cs="Times New Roman"/>
                <w:sz w:val="24"/>
                <w:szCs w:val="24"/>
              </w:rPr>
              <w:t>, индивидуальная</w:t>
            </w:r>
          </w:p>
          <w:p w:rsidR="004C0A92" w:rsidRPr="008775F4" w:rsidRDefault="004C0A92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 индивидуальная</w:t>
            </w:r>
          </w:p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4C0A92" w:rsidRDefault="004C0A92" w:rsidP="001F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1 600,0</w:t>
            </w:r>
          </w:p>
          <w:p w:rsidR="004C0A92" w:rsidRDefault="004C0A92" w:rsidP="001F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A92" w:rsidRDefault="004C0A92" w:rsidP="001F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4C0A92" w:rsidRDefault="004C0A92" w:rsidP="001F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1151" w:type="dxa"/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8775F4" w:rsidRPr="008775F4" w:rsidRDefault="008775F4" w:rsidP="004C0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A00" w:rsidRPr="008775F4" w:rsidTr="00703A00">
        <w:tc>
          <w:tcPr>
            <w:tcW w:w="1736" w:type="dxa"/>
          </w:tcPr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Супр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06" w:type="dxa"/>
          </w:tcPr>
          <w:p w:rsidR="008775F4" w:rsidRPr="008775F4" w:rsidRDefault="004C0A92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охранник</w:t>
            </w:r>
          </w:p>
        </w:tc>
        <w:tc>
          <w:tcPr>
            <w:tcW w:w="1669" w:type="dxa"/>
          </w:tcPr>
          <w:p w:rsidR="008775F4" w:rsidRPr="008775F4" w:rsidRDefault="004C0A92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152 747,11</w:t>
            </w:r>
          </w:p>
        </w:tc>
        <w:tc>
          <w:tcPr>
            <w:tcW w:w="1889" w:type="dxa"/>
          </w:tcPr>
          <w:p w:rsidR="004C0A92" w:rsidRDefault="004C0A92" w:rsidP="004C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Земельный уч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сток для ЛПХ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индивидуальная</w:t>
            </w:r>
          </w:p>
          <w:p w:rsidR="004C0A92" w:rsidRPr="008775F4" w:rsidRDefault="004C0A92" w:rsidP="004C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 индивидуальная</w:t>
            </w:r>
          </w:p>
          <w:p w:rsidR="004C0A92" w:rsidRPr="008775F4" w:rsidRDefault="004C0A92" w:rsidP="004C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Земельный участок с/х назначения, общая  д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левая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775F4" w:rsidRPr="008775F4" w:rsidRDefault="004C0A92" w:rsidP="004C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Земельный участок с/х назначения, общая  д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1/12</w:t>
            </w:r>
          </w:p>
        </w:tc>
        <w:tc>
          <w:tcPr>
            <w:tcW w:w="1372" w:type="dxa"/>
          </w:tcPr>
          <w:p w:rsidR="008775F4" w:rsidRPr="008775F4" w:rsidRDefault="004C0A92" w:rsidP="001F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3 405,0</w:t>
            </w:r>
          </w:p>
          <w:p w:rsidR="008775F4" w:rsidRPr="008775F4" w:rsidRDefault="008775F4" w:rsidP="001F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1F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1F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4C0A92" w:rsidP="001F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3A00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  <w:p w:rsidR="008775F4" w:rsidRPr="008775F4" w:rsidRDefault="008775F4" w:rsidP="001F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4C0A92" w:rsidP="001F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270 189,0</w:t>
            </w:r>
          </w:p>
          <w:p w:rsidR="008775F4" w:rsidRPr="008775F4" w:rsidRDefault="008775F4" w:rsidP="001F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A92" w:rsidRDefault="004C0A92" w:rsidP="001F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A92" w:rsidRDefault="004C0A92" w:rsidP="001F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A92" w:rsidRDefault="004C0A92" w:rsidP="001F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4C0A92" w:rsidRDefault="004C0A92" w:rsidP="001F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270 189,0</w:t>
            </w:r>
          </w:p>
        </w:tc>
        <w:tc>
          <w:tcPr>
            <w:tcW w:w="1151" w:type="dxa"/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53" w:type="dxa"/>
          </w:tcPr>
          <w:p w:rsidR="008775F4" w:rsidRDefault="004C0A92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1111</w:t>
            </w:r>
          </w:p>
          <w:p w:rsidR="004C0A92" w:rsidRDefault="004C0A92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21101</w:t>
            </w:r>
          </w:p>
          <w:p w:rsidR="004C0A92" w:rsidRDefault="004C0A92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колесный МТЗ-82</w:t>
            </w:r>
          </w:p>
          <w:p w:rsidR="004C0A92" w:rsidRPr="008775F4" w:rsidRDefault="004C0A92" w:rsidP="004C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Прицеп тракторный </w:t>
            </w:r>
          </w:p>
        </w:tc>
        <w:tc>
          <w:tcPr>
            <w:tcW w:w="1721" w:type="dxa"/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жило</w:t>
            </w:r>
            <w:r w:rsidR="004C0A9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</w:p>
          <w:p w:rsidR="008775F4" w:rsidRPr="008775F4" w:rsidRDefault="008775F4" w:rsidP="004C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ный участок для ЛПХ </w:t>
            </w:r>
          </w:p>
        </w:tc>
        <w:tc>
          <w:tcPr>
            <w:tcW w:w="1212" w:type="dxa"/>
          </w:tcPr>
          <w:p w:rsidR="008775F4" w:rsidRPr="008775F4" w:rsidRDefault="004C0A92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126" w:type="dxa"/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03A00" w:rsidRPr="008775F4" w:rsidTr="00703A00">
        <w:tc>
          <w:tcPr>
            <w:tcW w:w="1736" w:type="dxa"/>
          </w:tcPr>
          <w:p w:rsidR="00703A00" w:rsidRPr="008775F4" w:rsidRDefault="00703A00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806" w:type="dxa"/>
          </w:tcPr>
          <w:p w:rsidR="00703A00" w:rsidRDefault="00703A00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703A00" w:rsidRDefault="00703A00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703A00" w:rsidRPr="008775F4" w:rsidRDefault="00703A00" w:rsidP="004C0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703A00" w:rsidRDefault="00703A00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03A00" w:rsidRPr="008775F4" w:rsidRDefault="00703A00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703A00" w:rsidRDefault="00703A00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703A00" w:rsidRPr="008775F4" w:rsidRDefault="00703A00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</w:p>
          <w:p w:rsidR="00703A00" w:rsidRPr="008775F4" w:rsidRDefault="00703A00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ный участок для ЛПХ </w:t>
            </w:r>
          </w:p>
        </w:tc>
        <w:tc>
          <w:tcPr>
            <w:tcW w:w="1212" w:type="dxa"/>
          </w:tcPr>
          <w:p w:rsidR="00703A00" w:rsidRPr="008775F4" w:rsidRDefault="00703A00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  <w:p w:rsidR="00703A00" w:rsidRPr="008775F4" w:rsidRDefault="00703A00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00" w:rsidRPr="008775F4" w:rsidRDefault="00703A00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126" w:type="dxa"/>
          </w:tcPr>
          <w:p w:rsidR="00703A00" w:rsidRPr="008775F4" w:rsidRDefault="00703A00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03A00" w:rsidRPr="008775F4" w:rsidTr="00703A00">
        <w:tc>
          <w:tcPr>
            <w:tcW w:w="1736" w:type="dxa"/>
          </w:tcPr>
          <w:p w:rsidR="00703A00" w:rsidRDefault="00703A00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Сеймовская Елена Анатольевна</w:t>
            </w:r>
          </w:p>
        </w:tc>
        <w:tc>
          <w:tcPr>
            <w:tcW w:w="1806" w:type="dxa"/>
          </w:tcPr>
          <w:p w:rsidR="00703A00" w:rsidRDefault="00703A00" w:rsidP="00703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администрации Барило-Крепинского сельского пос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669" w:type="dxa"/>
          </w:tcPr>
          <w:p w:rsidR="00703A00" w:rsidRDefault="00703A00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166 710,00</w:t>
            </w:r>
          </w:p>
        </w:tc>
        <w:tc>
          <w:tcPr>
            <w:tcW w:w="1889" w:type="dxa"/>
          </w:tcPr>
          <w:p w:rsidR="00703A00" w:rsidRPr="008775F4" w:rsidRDefault="00703A00" w:rsidP="004C0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703A00" w:rsidRDefault="00703A00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03A00" w:rsidRPr="008775F4" w:rsidRDefault="00703A00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703A00" w:rsidRDefault="00703A00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703A00" w:rsidRPr="008775F4" w:rsidRDefault="00703A00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</w:p>
          <w:p w:rsidR="00703A00" w:rsidRPr="008775F4" w:rsidRDefault="00703A00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ный участок для ЛПХ </w:t>
            </w:r>
          </w:p>
        </w:tc>
        <w:tc>
          <w:tcPr>
            <w:tcW w:w="1212" w:type="dxa"/>
          </w:tcPr>
          <w:p w:rsidR="00703A00" w:rsidRPr="008775F4" w:rsidRDefault="00703A00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  <w:p w:rsidR="00703A00" w:rsidRPr="008775F4" w:rsidRDefault="00703A00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00" w:rsidRPr="008775F4" w:rsidRDefault="00703A00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1053,0</w:t>
            </w:r>
          </w:p>
        </w:tc>
        <w:tc>
          <w:tcPr>
            <w:tcW w:w="1126" w:type="dxa"/>
          </w:tcPr>
          <w:p w:rsidR="00703A00" w:rsidRPr="008775F4" w:rsidRDefault="00703A00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03A00" w:rsidRPr="008775F4" w:rsidTr="00703A00">
        <w:tc>
          <w:tcPr>
            <w:tcW w:w="1736" w:type="dxa"/>
          </w:tcPr>
          <w:p w:rsidR="00703A00" w:rsidRDefault="00703A00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06" w:type="dxa"/>
          </w:tcPr>
          <w:p w:rsidR="00703A00" w:rsidRDefault="00703A00" w:rsidP="00703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669" w:type="dxa"/>
          </w:tcPr>
          <w:p w:rsidR="00703A00" w:rsidRDefault="00703A00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286 505,56</w:t>
            </w:r>
          </w:p>
        </w:tc>
        <w:tc>
          <w:tcPr>
            <w:tcW w:w="1889" w:type="dxa"/>
          </w:tcPr>
          <w:p w:rsidR="00703A00" w:rsidRDefault="00703A00" w:rsidP="00703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Земельный уч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сток для ЛПХ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индивидуальная</w:t>
            </w:r>
          </w:p>
          <w:p w:rsidR="00703A00" w:rsidRPr="008775F4" w:rsidRDefault="00703A00" w:rsidP="00703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 индивидуальная</w:t>
            </w:r>
          </w:p>
          <w:p w:rsidR="00703A00" w:rsidRPr="008775F4" w:rsidRDefault="00703A00" w:rsidP="00703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Земельный участок с/х назначения, общая  д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2/17</w:t>
            </w:r>
          </w:p>
        </w:tc>
        <w:tc>
          <w:tcPr>
            <w:tcW w:w="1372" w:type="dxa"/>
          </w:tcPr>
          <w:p w:rsidR="00703A00" w:rsidRDefault="00703A00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1053,0</w:t>
            </w:r>
          </w:p>
          <w:p w:rsidR="00703A00" w:rsidRDefault="00703A00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00" w:rsidRDefault="00703A00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00" w:rsidRDefault="00703A00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00" w:rsidRDefault="00703A00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  <w:p w:rsidR="00703A00" w:rsidRDefault="00703A00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00" w:rsidRDefault="00703A00" w:rsidP="00703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1820900,0</w:t>
            </w:r>
          </w:p>
        </w:tc>
        <w:tc>
          <w:tcPr>
            <w:tcW w:w="1151" w:type="dxa"/>
          </w:tcPr>
          <w:p w:rsidR="00703A00" w:rsidRPr="008775F4" w:rsidRDefault="00703A00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53" w:type="dxa"/>
          </w:tcPr>
          <w:p w:rsidR="00703A00" w:rsidRDefault="00703A00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03A00" w:rsidRPr="00703A00" w:rsidRDefault="00703A00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ВАЗ-21099</w:t>
            </w:r>
          </w:p>
        </w:tc>
        <w:tc>
          <w:tcPr>
            <w:tcW w:w="1721" w:type="dxa"/>
          </w:tcPr>
          <w:p w:rsidR="00703A00" w:rsidRPr="008775F4" w:rsidRDefault="00703A00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703A00" w:rsidRDefault="00703A00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703A00" w:rsidRPr="008775F4" w:rsidRDefault="00703A00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A00" w:rsidRPr="008775F4" w:rsidTr="00703A00">
        <w:tc>
          <w:tcPr>
            <w:tcW w:w="1736" w:type="dxa"/>
          </w:tcPr>
          <w:p w:rsidR="00703A00" w:rsidRDefault="00703A00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Гоголь Иван Вячеславович</w:t>
            </w:r>
          </w:p>
        </w:tc>
        <w:tc>
          <w:tcPr>
            <w:tcW w:w="1806" w:type="dxa"/>
          </w:tcPr>
          <w:p w:rsidR="00703A00" w:rsidRDefault="00703A00" w:rsidP="00703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</w:t>
            </w:r>
          </w:p>
        </w:tc>
        <w:tc>
          <w:tcPr>
            <w:tcW w:w="1669" w:type="dxa"/>
          </w:tcPr>
          <w:p w:rsidR="00703A00" w:rsidRDefault="00703A00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386 468,00</w:t>
            </w:r>
          </w:p>
        </w:tc>
        <w:tc>
          <w:tcPr>
            <w:tcW w:w="1889" w:type="dxa"/>
          </w:tcPr>
          <w:p w:rsidR="00703A00" w:rsidRPr="008775F4" w:rsidRDefault="00703A00" w:rsidP="00703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703A00" w:rsidRDefault="00703A00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03A00" w:rsidRDefault="00703A00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703A00" w:rsidRPr="00703A00" w:rsidRDefault="00703A00" w:rsidP="00CA67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Шевроле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KLIj RUZE</w:t>
            </w:r>
          </w:p>
        </w:tc>
        <w:tc>
          <w:tcPr>
            <w:tcW w:w="1721" w:type="dxa"/>
          </w:tcPr>
          <w:p w:rsidR="00703A00" w:rsidRPr="008775F4" w:rsidRDefault="00703A00" w:rsidP="00703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</w:p>
          <w:p w:rsidR="00703A00" w:rsidRPr="008775F4" w:rsidRDefault="00703A00" w:rsidP="00703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ный участок для ЛПХ</w:t>
            </w:r>
          </w:p>
        </w:tc>
        <w:tc>
          <w:tcPr>
            <w:tcW w:w="1212" w:type="dxa"/>
          </w:tcPr>
          <w:p w:rsidR="00703A00" w:rsidRDefault="00703A00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  <w:p w:rsidR="00703A00" w:rsidRDefault="00703A00" w:rsidP="00703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3 100,0</w:t>
            </w:r>
          </w:p>
        </w:tc>
        <w:tc>
          <w:tcPr>
            <w:tcW w:w="1126" w:type="dxa"/>
          </w:tcPr>
          <w:p w:rsidR="00703A00" w:rsidRPr="008775F4" w:rsidRDefault="00703A00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F5CF3" w:rsidRPr="008775F4" w:rsidTr="00703A00">
        <w:tc>
          <w:tcPr>
            <w:tcW w:w="1736" w:type="dxa"/>
          </w:tcPr>
          <w:p w:rsidR="001F5CF3" w:rsidRDefault="001F5CF3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Сердюкова Татьяна Владимировна</w:t>
            </w:r>
          </w:p>
        </w:tc>
        <w:tc>
          <w:tcPr>
            <w:tcW w:w="1806" w:type="dxa"/>
          </w:tcPr>
          <w:p w:rsidR="001F5CF3" w:rsidRDefault="001F5CF3" w:rsidP="00703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2-ой категории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администрации Барило-Крепинского сельского пос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669" w:type="dxa"/>
          </w:tcPr>
          <w:p w:rsidR="001F5CF3" w:rsidRDefault="001F5CF3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229 559,00</w:t>
            </w:r>
          </w:p>
        </w:tc>
        <w:tc>
          <w:tcPr>
            <w:tcW w:w="1889" w:type="dxa"/>
          </w:tcPr>
          <w:p w:rsidR="001F5CF3" w:rsidRPr="008775F4" w:rsidRDefault="001F5CF3" w:rsidP="00703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1F5CF3" w:rsidRDefault="001F5CF3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1F5CF3" w:rsidRDefault="001F5CF3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1F5CF3" w:rsidRDefault="001F5CF3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1F5CF3" w:rsidRPr="008775F4" w:rsidRDefault="001F5CF3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</w:p>
          <w:p w:rsidR="001F5CF3" w:rsidRPr="008775F4" w:rsidRDefault="001F5CF3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ный участок для ЛПХ</w:t>
            </w:r>
          </w:p>
        </w:tc>
        <w:tc>
          <w:tcPr>
            <w:tcW w:w="1212" w:type="dxa"/>
          </w:tcPr>
          <w:p w:rsidR="001F5CF3" w:rsidRDefault="001F5CF3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  <w:p w:rsidR="001F5CF3" w:rsidRDefault="001F5CF3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26" w:type="dxa"/>
          </w:tcPr>
          <w:p w:rsidR="001F5CF3" w:rsidRPr="008775F4" w:rsidRDefault="001F5CF3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F5CF3" w:rsidRPr="008775F4" w:rsidTr="00703A00">
        <w:tc>
          <w:tcPr>
            <w:tcW w:w="1736" w:type="dxa"/>
          </w:tcPr>
          <w:p w:rsidR="001F5CF3" w:rsidRDefault="001F5CF3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06" w:type="dxa"/>
          </w:tcPr>
          <w:p w:rsidR="001F5CF3" w:rsidRDefault="001F5CF3" w:rsidP="00703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1F5CF3" w:rsidRDefault="001F5CF3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1F5CF3" w:rsidRPr="008775F4" w:rsidRDefault="001F5CF3" w:rsidP="00703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1F5CF3" w:rsidRDefault="001F5CF3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1F5CF3" w:rsidRDefault="001F5CF3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1F5CF3" w:rsidRDefault="001F5CF3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1F5CF3" w:rsidRPr="008775F4" w:rsidRDefault="001F5CF3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</w:p>
          <w:p w:rsidR="001F5CF3" w:rsidRPr="008775F4" w:rsidRDefault="001F5CF3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ный участок для ЛПХ</w:t>
            </w:r>
          </w:p>
        </w:tc>
        <w:tc>
          <w:tcPr>
            <w:tcW w:w="1212" w:type="dxa"/>
          </w:tcPr>
          <w:p w:rsidR="001F5CF3" w:rsidRDefault="001F5CF3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  <w:p w:rsidR="001F5CF3" w:rsidRDefault="001F5CF3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26" w:type="dxa"/>
          </w:tcPr>
          <w:p w:rsidR="001F5CF3" w:rsidRPr="008775F4" w:rsidRDefault="001F5CF3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F5CF3" w:rsidRPr="008775F4" w:rsidTr="00703A00">
        <w:tc>
          <w:tcPr>
            <w:tcW w:w="1736" w:type="dxa"/>
          </w:tcPr>
          <w:p w:rsidR="001F5CF3" w:rsidRDefault="001F5CF3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Крайненко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Таисия Николаевна</w:t>
            </w:r>
          </w:p>
        </w:tc>
        <w:tc>
          <w:tcPr>
            <w:tcW w:w="1806" w:type="dxa"/>
          </w:tcPr>
          <w:p w:rsidR="001F5CF3" w:rsidRDefault="001F5CF3" w:rsidP="00703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(Главный бухгалтер)</w:t>
            </w:r>
          </w:p>
        </w:tc>
        <w:tc>
          <w:tcPr>
            <w:tcW w:w="1669" w:type="dxa"/>
          </w:tcPr>
          <w:p w:rsidR="001F5CF3" w:rsidRDefault="001F5CF3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315 630,51</w:t>
            </w:r>
          </w:p>
        </w:tc>
        <w:tc>
          <w:tcPr>
            <w:tcW w:w="1889" w:type="dxa"/>
          </w:tcPr>
          <w:p w:rsidR="001F5CF3" w:rsidRPr="008775F4" w:rsidRDefault="001F5CF3" w:rsidP="001F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 с/х назначения, общая  д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1/65</w:t>
            </w:r>
          </w:p>
        </w:tc>
        <w:tc>
          <w:tcPr>
            <w:tcW w:w="1372" w:type="dxa"/>
          </w:tcPr>
          <w:p w:rsidR="001F5CF3" w:rsidRDefault="001F5CF3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6766500,0</w:t>
            </w:r>
          </w:p>
        </w:tc>
        <w:tc>
          <w:tcPr>
            <w:tcW w:w="1151" w:type="dxa"/>
          </w:tcPr>
          <w:p w:rsidR="001F5CF3" w:rsidRDefault="001F5CF3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53" w:type="dxa"/>
          </w:tcPr>
          <w:p w:rsidR="001F5CF3" w:rsidRDefault="001F5CF3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1F5CF3" w:rsidRPr="008775F4" w:rsidRDefault="001F5CF3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</w:p>
          <w:p w:rsidR="001F5CF3" w:rsidRPr="008775F4" w:rsidRDefault="001F5CF3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ный участок для ЛПХ</w:t>
            </w:r>
          </w:p>
        </w:tc>
        <w:tc>
          <w:tcPr>
            <w:tcW w:w="1212" w:type="dxa"/>
          </w:tcPr>
          <w:p w:rsidR="001F5CF3" w:rsidRDefault="001F5CF3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176,5</w:t>
            </w:r>
          </w:p>
          <w:p w:rsidR="001F5CF3" w:rsidRDefault="001F5CF3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26" w:type="dxa"/>
          </w:tcPr>
          <w:p w:rsidR="001F5CF3" w:rsidRPr="008775F4" w:rsidRDefault="001F5CF3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</w:tr>
      <w:tr w:rsidR="001F5CF3" w:rsidRPr="008775F4" w:rsidTr="00703A00">
        <w:tc>
          <w:tcPr>
            <w:tcW w:w="1736" w:type="dxa"/>
          </w:tcPr>
          <w:p w:rsidR="001F5CF3" w:rsidRDefault="001F5CF3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806" w:type="dxa"/>
          </w:tcPr>
          <w:p w:rsidR="001F5CF3" w:rsidRDefault="001F5CF3" w:rsidP="00703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Охранник</w:t>
            </w:r>
          </w:p>
        </w:tc>
        <w:tc>
          <w:tcPr>
            <w:tcW w:w="1669" w:type="dxa"/>
          </w:tcPr>
          <w:p w:rsidR="001F5CF3" w:rsidRDefault="001F5CF3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184 852,22</w:t>
            </w:r>
          </w:p>
        </w:tc>
        <w:tc>
          <w:tcPr>
            <w:tcW w:w="1889" w:type="dxa"/>
          </w:tcPr>
          <w:p w:rsidR="001F5CF3" w:rsidRDefault="001F5CF3" w:rsidP="001F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Земельный участок с/х назначения, общая  д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  <w:p w:rsidR="001F5CF3" w:rsidRPr="008775F4" w:rsidRDefault="001F5CF3" w:rsidP="001F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Земельный уч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сток для ЛПХ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индивидуальная</w:t>
            </w:r>
          </w:p>
        </w:tc>
        <w:tc>
          <w:tcPr>
            <w:tcW w:w="1372" w:type="dxa"/>
          </w:tcPr>
          <w:p w:rsidR="001F5CF3" w:rsidRDefault="001F5CF3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244 420,0</w:t>
            </w:r>
          </w:p>
          <w:p w:rsidR="001F5CF3" w:rsidRPr="001F5CF3" w:rsidRDefault="001F5CF3" w:rsidP="001F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F3" w:rsidRDefault="001F5CF3" w:rsidP="001F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F3" w:rsidRDefault="001F5CF3" w:rsidP="001F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F3" w:rsidRDefault="001F5CF3" w:rsidP="001F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F3" w:rsidRPr="001F5CF3" w:rsidRDefault="001F5CF3" w:rsidP="001F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5 400,0</w:t>
            </w:r>
          </w:p>
        </w:tc>
        <w:tc>
          <w:tcPr>
            <w:tcW w:w="1151" w:type="dxa"/>
          </w:tcPr>
          <w:p w:rsidR="001F5CF3" w:rsidRDefault="001F5CF3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53" w:type="dxa"/>
          </w:tcPr>
          <w:p w:rsidR="001F5CF3" w:rsidRDefault="001F5CF3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 А6</w:t>
            </w:r>
          </w:p>
          <w:p w:rsidR="001F5CF3" w:rsidRDefault="001F5CF3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20106</w:t>
            </w:r>
          </w:p>
          <w:p w:rsidR="001F5CF3" w:rsidRDefault="001F5CF3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212140</w:t>
            </w:r>
          </w:p>
        </w:tc>
        <w:tc>
          <w:tcPr>
            <w:tcW w:w="1721" w:type="dxa"/>
          </w:tcPr>
          <w:p w:rsidR="001F5CF3" w:rsidRPr="008775F4" w:rsidRDefault="001F5CF3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</w:p>
          <w:p w:rsidR="001F5CF3" w:rsidRPr="008775F4" w:rsidRDefault="001F5CF3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ный участок для ЛПХ</w:t>
            </w:r>
          </w:p>
        </w:tc>
        <w:tc>
          <w:tcPr>
            <w:tcW w:w="1212" w:type="dxa"/>
          </w:tcPr>
          <w:p w:rsidR="001F5CF3" w:rsidRDefault="001F5CF3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176,5</w:t>
            </w:r>
          </w:p>
          <w:p w:rsidR="001F5CF3" w:rsidRDefault="001F5CF3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26" w:type="dxa"/>
          </w:tcPr>
          <w:p w:rsidR="001F5CF3" w:rsidRDefault="001F5CF3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F5CF3" w:rsidRPr="008775F4" w:rsidTr="00703A00">
        <w:tc>
          <w:tcPr>
            <w:tcW w:w="1736" w:type="dxa"/>
          </w:tcPr>
          <w:p w:rsidR="001F5CF3" w:rsidRDefault="001F5CF3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Галина Петровна</w:t>
            </w:r>
          </w:p>
        </w:tc>
        <w:tc>
          <w:tcPr>
            <w:tcW w:w="1806" w:type="dxa"/>
          </w:tcPr>
          <w:p w:rsidR="001F5CF3" w:rsidRDefault="001F5CF3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-ой категории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администрации Барило-Крепинского сельского пос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669" w:type="dxa"/>
          </w:tcPr>
          <w:p w:rsidR="001F5CF3" w:rsidRDefault="001F5CF3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316 967,24</w:t>
            </w:r>
          </w:p>
        </w:tc>
        <w:tc>
          <w:tcPr>
            <w:tcW w:w="1889" w:type="dxa"/>
          </w:tcPr>
          <w:p w:rsidR="001F5CF3" w:rsidRPr="008775F4" w:rsidRDefault="001F5CF3" w:rsidP="001F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Земельный участок с/х назначения, общая  д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левая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1F5CF3" w:rsidRDefault="001F5CF3" w:rsidP="001F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Земельный участок с/х назначения, общая  д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2/30</w:t>
            </w:r>
          </w:p>
          <w:p w:rsidR="001F5CF3" w:rsidRPr="008775F4" w:rsidRDefault="001F5CF3" w:rsidP="001F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Земельный участок с/х назначения, общая  д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2/30</w:t>
            </w:r>
          </w:p>
          <w:p w:rsidR="001F5CF3" w:rsidRDefault="001F5CF3" w:rsidP="001F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Земельный участок с/х назначения, общая  д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2/30</w:t>
            </w:r>
          </w:p>
          <w:p w:rsidR="001F5CF3" w:rsidRPr="008775F4" w:rsidRDefault="001F5CF3" w:rsidP="001F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Земельный участок с/х назначения, общая  д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2/30</w:t>
            </w:r>
          </w:p>
          <w:p w:rsidR="001F5CF3" w:rsidRPr="008775F4" w:rsidRDefault="001F5CF3" w:rsidP="001F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Земельный участок с/х назначения, общая  д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2/30</w:t>
            </w:r>
          </w:p>
        </w:tc>
        <w:tc>
          <w:tcPr>
            <w:tcW w:w="1372" w:type="dxa"/>
          </w:tcPr>
          <w:p w:rsidR="001F5CF3" w:rsidRDefault="001F5CF3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2966600,0</w:t>
            </w:r>
          </w:p>
          <w:p w:rsidR="001F5CF3" w:rsidRPr="001F5CF3" w:rsidRDefault="001F5CF3" w:rsidP="001F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F3" w:rsidRDefault="001F5CF3" w:rsidP="001F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F3" w:rsidRDefault="001F5CF3" w:rsidP="001F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F3" w:rsidRDefault="001F5CF3" w:rsidP="001F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F3" w:rsidRDefault="001F5CF3" w:rsidP="001F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100600,0</w:t>
            </w:r>
          </w:p>
          <w:p w:rsidR="001F5CF3" w:rsidRPr="001F5CF3" w:rsidRDefault="001F5CF3" w:rsidP="001F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F3" w:rsidRDefault="001F5CF3" w:rsidP="001F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F3" w:rsidRDefault="001F5CF3" w:rsidP="001F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F3" w:rsidRDefault="001F5CF3" w:rsidP="001F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F3" w:rsidRDefault="001F5CF3" w:rsidP="001F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1908100,0</w:t>
            </w:r>
          </w:p>
          <w:p w:rsidR="001F5CF3" w:rsidRPr="001F5CF3" w:rsidRDefault="001F5CF3" w:rsidP="001F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F3" w:rsidRDefault="001F5CF3" w:rsidP="001F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F3" w:rsidRDefault="001F5CF3" w:rsidP="001F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F3" w:rsidRDefault="001F5CF3" w:rsidP="001F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F3" w:rsidRDefault="001F5CF3" w:rsidP="001F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68 400,0</w:t>
            </w:r>
          </w:p>
          <w:p w:rsidR="001F5CF3" w:rsidRPr="001F5CF3" w:rsidRDefault="001F5CF3" w:rsidP="001F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F3" w:rsidRDefault="001F5CF3" w:rsidP="001F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F3" w:rsidRDefault="001F5CF3" w:rsidP="001F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F3" w:rsidRDefault="001F5CF3" w:rsidP="001F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F3" w:rsidRDefault="001F5CF3" w:rsidP="001F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240 000,0</w:t>
            </w:r>
          </w:p>
          <w:p w:rsidR="001F5CF3" w:rsidRDefault="001F5CF3" w:rsidP="001F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F3" w:rsidRDefault="001F5CF3" w:rsidP="001F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F3" w:rsidRDefault="001F5CF3" w:rsidP="001F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F3" w:rsidRDefault="001F5CF3" w:rsidP="001F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F3" w:rsidRPr="001F5CF3" w:rsidRDefault="001F5CF3" w:rsidP="001F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100 000,0</w:t>
            </w:r>
          </w:p>
        </w:tc>
        <w:tc>
          <w:tcPr>
            <w:tcW w:w="1151" w:type="dxa"/>
          </w:tcPr>
          <w:p w:rsidR="001F5CF3" w:rsidRDefault="001F5CF3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753" w:type="dxa"/>
          </w:tcPr>
          <w:p w:rsidR="001F5CF3" w:rsidRDefault="001F5CF3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1F5CF3" w:rsidRPr="008775F4" w:rsidRDefault="00D57ADD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r w:rsidR="001F5CF3" w:rsidRPr="008775F4">
              <w:rPr>
                <w:rFonts w:ascii="Times New Roman" w:hAnsi="Times New Roman" w:cs="Times New Roman"/>
                <w:sz w:val="24"/>
                <w:szCs w:val="24"/>
              </w:rPr>
              <w:t>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1F5CF3"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1F5CF3" w:rsidRPr="008775F4" w:rsidRDefault="00D57ADD" w:rsidP="0028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з</w:t>
            </w:r>
            <w:r w:rsidR="001F5CF3" w:rsidRPr="008775F4">
              <w:rPr>
                <w:rFonts w:ascii="Times New Roman" w:hAnsi="Times New Roman" w:cs="Times New Roman"/>
                <w:sz w:val="24"/>
                <w:szCs w:val="24"/>
              </w:rPr>
              <w:t>емел</w:t>
            </w:r>
            <w:r w:rsidR="001F5CF3" w:rsidRPr="008775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F5CF3" w:rsidRPr="008775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1F5CF3"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F5CF3"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для ЛПХ</w:t>
            </w:r>
          </w:p>
        </w:tc>
        <w:tc>
          <w:tcPr>
            <w:tcW w:w="1212" w:type="dxa"/>
          </w:tcPr>
          <w:p w:rsidR="001F5CF3" w:rsidRDefault="00D57ADD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161,4</w:t>
            </w:r>
          </w:p>
          <w:p w:rsidR="00D57ADD" w:rsidRDefault="00D57ADD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F3" w:rsidRDefault="00D57ADD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1 712,0</w:t>
            </w:r>
          </w:p>
        </w:tc>
        <w:tc>
          <w:tcPr>
            <w:tcW w:w="1126" w:type="dxa"/>
          </w:tcPr>
          <w:p w:rsidR="001F5CF3" w:rsidRDefault="001F5CF3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57ADD" w:rsidRPr="008775F4" w:rsidTr="00703A00">
        <w:tc>
          <w:tcPr>
            <w:tcW w:w="1736" w:type="dxa"/>
          </w:tcPr>
          <w:p w:rsidR="00D57ADD" w:rsidRDefault="005C3141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806" w:type="dxa"/>
          </w:tcPr>
          <w:p w:rsidR="00D57ADD" w:rsidRDefault="005C3141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цеха растениеводства ПО № 2</w:t>
            </w:r>
          </w:p>
        </w:tc>
        <w:tc>
          <w:tcPr>
            <w:tcW w:w="1669" w:type="dxa"/>
          </w:tcPr>
          <w:p w:rsidR="00D57ADD" w:rsidRDefault="005C3141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537 143,31</w:t>
            </w:r>
          </w:p>
        </w:tc>
        <w:tc>
          <w:tcPr>
            <w:tcW w:w="1889" w:type="dxa"/>
          </w:tcPr>
          <w:p w:rsidR="005C3141" w:rsidRDefault="005C3141" w:rsidP="005C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Земельный уч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сток для ЛПХ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индивидуальная</w:t>
            </w:r>
          </w:p>
          <w:p w:rsidR="005C3141" w:rsidRDefault="005C3141" w:rsidP="005C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Земельный уч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сток для ЛПХ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индивидуальная</w:t>
            </w:r>
          </w:p>
          <w:p w:rsidR="005C3141" w:rsidRPr="008775F4" w:rsidRDefault="005C3141" w:rsidP="005C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 индивидуальная</w:t>
            </w:r>
          </w:p>
          <w:p w:rsidR="005C3141" w:rsidRPr="008775F4" w:rsidRDefault="005C3141" w:rsidP="005C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Земельный участок с/х назначения, общая  д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левая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D57ADD" w:rsidRPr="008775F4" w:rsidRDefault="005C3141" w:rsidP="005C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 индивидуальная</w:t>
            </w:r>
          </w:p>
        </w:tc>
        <w:tc>
          <w:tcPr>
            <w:tcW w:w="1372" w:type="dxa"/>
          </w:tcPr>
          <w:p w:rsidR="005C3141" w:rsidRDefault="005C3141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1 712,0</w:t>
            </w:r>
          </w:p>
          <w:p w:rsidR="005C3141" w:rsidRDefault="005C3141" w:rsidP="005C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141" w:rsidRDefault="005C3141" w:rsidP="005C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141" w:rsidRDefault="005C3141" w:rsidP="005C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119,0</w:t>
            </w:r>
          </w:p>
          <w:p w:rsidR="005C3141" w:rsidRDefault="005C3141" w:rsidP="005C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141" w:rsidRDefault="005C3141" w:rsidP="005C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141" w:rsidRDefault="005C3141" w:rsidP="005C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141" w:rsidRDefault="005C3141" w:rsidP="005C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141" w:rsidRDefault="005C3141" w:rsidP="005C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161,4</w:t>
            </w:r>
          </w:p>
          <w:p w:rsidR="005C3141" w:rsidRDefault="005C3141" w:rsidP="005C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141" w:rsidRDefault="005C3141" w:rsidP="005C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2966600,0</w:t>
            </w:r>
          </w:p>
          <w:p w:rsidR="005C3141" w:rsidRPr="005C3141" w:rsidRDefault="005C3141" w:rsidP="005C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141" w:rsidRDefault="005C3141" w:rsidP="005C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141" w:rsidRDefault="005C3141" w:rsidP="005C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141" w:rsidRDefault="005C3141" w:rsidP="005C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DD" w:rsidRPr="005C3141" w:rsidRDefault="005C3141" w:rsidP="005C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151" w:type="dxa"/>
          </w:tcPr>
          <w:p w:rsidR="00D57ADD" w:rsidRDefault="005C3141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53" w:type="dxa"/>
          </w:tcPr>
          <w:p w:rsidR="00D57ADD" w:rsidRDefault="005C3141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Accent</w:t>
            </w:r>
          </w:p>
          <w:p w:rsidR="005C3141" w:rsidRDefault="005C3141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21213</w:t>
            </w:r>
          </w:p>
          <w:p w:rsidR="005C3141" w:rsidRPr="005C3141" w:rsidRDefault="005C3141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469</w:t>
            </w:r>
          </w:p>
        </w:tc>
        <w:tc>
          <w:tcPr>
            <w:tcW w:w="1721" w:type="dxa"/>
          </w:tcPr>
          <w:p w:rsidR="00D57ADD" w:rsidRDefault="00D57ADD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D57ADD" w:rsidRDefault="00D57ADD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D57ADD" w:rsidRDefault="00D57ADD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141" w:rsidRPr="008775F4" w:rsidTr="00703A00">
        <w:tc>
          <w:tcPr>
            <w:tcW w:w="1736" w:type="dxa"/>
          </w:tcPr>
          <w:p w:rsidR="005C3141" w:rsidRDefault="005C3141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Анна Васильевна</w:t>
            </w:r>
          </w:p>
        </w:tc>
        <w:tc>
          <w:tcPr>
            <w:tcW w:w="1806" w:type="dxa"/>
          </w:tcPr>
          <w:p w:rsidR="005C3141" w:rsidRDefault="005C3141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2-ой категории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администрации Барило-Крепинского сельского пос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669" w:type="dxa"/>
          </w:tcPr>
          <w:p w:rsidR="005C3141" w:rsidRDefault="005C3141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173 034,00</w:t>
            </w:r>
          </w:p>
        </w:tc>
        <w:tc>
          <w:tcPr>
            <w:tcW w:w="1889" w:type="dxa"/>
          </w:tcPr>
          <w:p w:rsidR="005C3141" w:rsidRPr="008775F4" w:rsidRDefault="005C3141" w:rsidP="005C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5C3141" w:rsidRDefault="005C3141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5C3141" w:rsidRDefault="005C3141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5C3141" w:rsidRPr="005C3141" w:rsidRDefault="005C3141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C3141" w:rsidRPr="008775F4" w:rsidRDefault="005C3141" w:rsidP="005C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5C3141" w:rsidRDefault="005C3141" w:rsidP="0028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з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емел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для ЛПХ</w:t>
            </w:r>
          </w:p>
        </w:tc>
        <w:tc>
          <w:tcPr>
            <w:tcW w:w="1212" w:type="dxa"/>
          </w:tcPr>
          <w:p w:rsidR="005C3141" w:rsidRDefault="00284815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  <w:p w:rsidR="00284815" w:rsidRDefault="00284815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815" w:rsidRDefault="00284815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126" w:type="dxa"/>
          </w:tcPr>
          <w:p w:rsidR="005C3141" w:rsidRDefault="00284815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84815" w:rsidRPr="008775F4" w:rsidTr="00703A00">
        <w:tc>
          <w:tcPr>
            <w:tcW w:w="1736" w:type="dxa"/>
          </w:tcPr>
          <w:p w:rsidR="00284815" w:rsidRDefault="00284815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06" w:type="dxa"/>
          </w:tcPr>
          <w:p w:rsidR="00284815" w:rsidRDefault="00284815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 ООО «Рассвет»</w:t>
            </w:r>
          </w:p>
        </w:tc>
        <w:tc>
          <w:tcPr>
            <w:tcW w:w="1669" w:type="dxa"/>
          </w:tcPr>
          <w:p w:rsidR="00284815" w:rsidRDefault="00284815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545 945,00</w:t>
            </w:r>
          </w:p>
        </w:tc>
        <w:tc>
          <w:tcPr>
            <w:tcW w:w="1889" w:type="dxa"/>
          </w:tcPr>
          <w:p w:rsidR="00284815" w:rsidRPr="008775F4" w:rsidRDefault="00284815" w:rsidP="00284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Земельный уч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сток для ЛПХ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индивидуальная</w:t>
            </w:r>
          </w:p>
        </w:tc>
        <w:tc>
          <w:tcPr>
            <w:tcW w:w="1372" w:type="dxa"/>
          </w:tcPr>
          <w:p w:rsidR="00284815" w:rsidRDefault="00284815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1 800,0</w:t>
            </w:r>
          </w:p>
        </w:tc>
        <w:tc>
          <w:tcPr>
            <w:tcW w:w="1151" w:type="dxa"/>
          </w:tcPr>
          <w:p w:rsidR="00284815" w:rsidRDefault="00284815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53" w:type="dxa"/>
          </w:tcPr>
          <w:p w:rsidR="00284815" w:rsidRPr="005C3141" w:rsidRDefault="00284815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84815" w:rsidRPr="008775F4" w:rsidRDefault="00284815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84815" w:rsidRDefault="00284815" w:rsidP="0028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з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емел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для ЛПХ</w:t>
            </w:r>
          </w:p>
        </w:tc>
        <w:tc>
          <w:tcPr>
            <w:tcW w:w="1212" w:type="dxa"/>
          </w:tcPr>
          <w:p w:rsidR="00284815" w:rsidRDefault="00284815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  <w:p w:rsidR="00284815" w:rsidRDefault="00284815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815" w:rsidRDefault="00284815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126" w:type="dxa"/>
          </w:tcPr>
          <w:p w:rsidR="00284815" w:rsidRDefault="00284815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84815" w:rsidRPr="008775F4" w:rsidTr="00703A00">
        <w:tc>
          <w:tcPr>
            <w:tcW w:w="1736" w:type="dxa"/>
          </w:tcPr>
          <w:p w:rsidR="00284815" w:rsidRDefault="00284815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06" w:type="dxa"/>
          </w:tcPr>
          <w:p w:rsidR="00284815" w:rsidRDefault="00284815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284815" w:rsidRDefault="00284815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284815" w:rsidRPr="008775F4" w:rsidRDefault="00284815" w:rsidP="00284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284815" w:rsidRDefault="00284815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284815" w:rsidRDefault="00284815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284815" w:rsidRPr="005C3141" w:rsidRDefault="00284815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84815" w:rsidRPr="008775F4" w:rsidRDefault="00284815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84815" w:rsidRDefault="00284815" w:rsidP="0028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½ з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емел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для ЛПХ</w:t>
            </w:r>
          </w:p>
        </w:tc>
        <w:tc>
          <w:tcPr>
            <w:tcW w:w="1212" w:type="dxa"/>
          </w:tcPr>
          <w:p w:rsidR="00284815" w:rsidRDefault="00284815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104,5</w:t>
            </w:r>
          </w:p>
          <w:p w:rsidR="00284815" w:rsidRDefault="00284815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815" w:rsidRDefault="00284815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3000,0</w:t>
            </w:r>
          </w:p>
        </w:tc>
        <w:tc>
          <w:tcPr>
            <w:tcW w:w="1126" w:type="dxa"/>
          </w:tcPr>
          <w:p w:rsidR="00284815" w:rsidRDefault="00284815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</w:tr>
      <w:tr w:rsidR="00284815" w:rsidRPr="008775F4" w:rsidTr="00703A00">
        <w:tc>
          <w:tcPr>
            <w:tcW w:w="1736" w:type="dxa"/>
          </w:tcPr>
          <w:p w:rsidR="00284815" w:rsidRDefault="00284815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806" w:type="dxa"/>
          </w:tcPr>
          <w:p w:rsidR="00284815" w:rsidRDefault="00284815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284815" w:rsidRDefault="00284815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284815" w:rsidRPr="008775F4" w:rsidRDefault="00284815" w:rsidP="00284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284815" w:rsidRDefault="00284815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284815" w:rsidRDefault="00284815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284815" w:rsidRPr="005C3141" w:rsidRDefault="00284815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84815" w:rsidRPr="008775F4" w:rsidRDefault="00284815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84815" w:rsidRDefault="00284815" w:rsidP="0028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з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емел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для ЛПХ</w:t>
            </w:r>
          </w:p>
        </w:tc>
        <w:tc>
          <w:tcPr>
            <w:tcW w:w="1212" w:type="dxa"/>
          </w:tcPr>
          <w:p w:rsidR="00284815" w:rsidRDefault="00284815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  <w:p w:rsidR="00284815" w:rsidRDefault="00284815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815" w:rsidRDefault="00284815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126" w:type="dxa"/>
          </w:tcPr>
          <w:p w:rsidR="00284815" w:rsidRDefault="00284815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D3139F" w:rsidRPr="008775F4" w:rsidRDefault="00D3139F">
      <w:pPr>
        <w:rPr>
          <w:rFonts w:ascii="Times New Roman" w:hAnsi="Times New Roman" w:cs="Times New Roman"/>
          <w:sz w:val="24"/>
          <w:szCs w:val="24"/>
        </w:rPr>
      </w:pPr>
    </w:p>
    <w:sectPr w:rsidR="00D3139F" w:rsidRPr="008775F4" w:rsidSect="00703A00">
      <w:pgSz w:w="16838" w:h="11906" w:orient="landscape"/>
      <w:pgMar w:top="851" w:right="567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477" w:rsidRDefault="00D43477" w:rsidP="008775F4">
      <w:pPr>
        <w:spacing w:after="0" w:line="240" w:lineRule="auto"/>
      </w:pPr>
      <w:r>
        <w:separator/>
      </w:r>
    </w:p>
  </w:endnote>
  <w:endnote w:type="continuationSeparator" w:id="1">
    <w:p w:rsidR="00D43477" w:rsidRDefault="00D43477" w:rsidP="00877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477" w:rsidRDefault="00D43477" w:rsidP="008775F4">
      <w:pPr>
        <w:spacing w:after="0" w:line="240" w:lineRule="auto"/>
      </w:pPr>
      <w:r>
        <w:separator/>
      </w:r>
    </w:p>
  </w:footnote>
  <w:footnote w:type="continuationSeparator" w:id="1">
    <w:p w:rsidR="00D43477" w:rsidRDefault="00D43477" w:rsidP="008775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75F4"/>
    <w:rsid w:val="001F5CF3"/>
    <w:rsid w:val="00284815"/>
    <w:rsid w:val="004C0A92"/>
    <w:rsid w:val="005C3141"/>
    <w:rsid w:val="00703A00"/>
    <w:rsid w:val="008775F4"/>
    <w:rsid w:val="00D3139F"/>
    <w:rsid w:val="00D43477"/>
    <w:rsid w:val="00D5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5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77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775F4"/>
  </w:style>
  <w:style w:type="paragraph" w:styleId="a6">
    <w:name w:val="footer"/>
    <w:basedOn w:val="a"/>
    <w:link w:val="a7"/>
    <w:uiPriority w:val="99"/>
    <w:semiHidden/>
    <w:unhideWhenUsed/>
    <w:rsid w:val="00877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775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2017-05-12T10:14:00Z</dcterms:created>
  <dcterms:modified xsi:type="dcterms:W3CDTF">2017-05-12T10:14:00Z</dcterms:modified>
</cp:coreProperties>
</file>